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33E" w:rsidRDefault="0083233E" w:rsidP="0083233E">
      <w:pPr>
        <w:pStyle w:val="Default"/>
      </w:pPr>
    </w:p>
    <w:p w:rsidR="0083233E" w:rsidRDefault="0083233E" w:rsidP="0083233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График проведения тестирования</w:t>
      </w:r>
    </w:p>
    <w:p w:rsidR="0083233E" w:rsidRDefault="0083233E" w:rsidP="0083233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знание русского языка для иностранных граждан</w:t>
      </w:r>
    </w:p>
    <w:p w:rsidR="0083233E" w:rsidRDefault="0083233E" w:rsidP="0083233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 лиц без гражданства на территории Республики Татарстан</w:t>
      </w:r>
    </w:p>
    <w:p w:rsidR="0083233E" w:rsidRDefault="0083233E" w:rsidP="0083233E">
      <w:pPr>
        <w:pStyle w:val="Default"/>
        <w:rPr>
          <w:sz w:val="28"/>
          <w:szCs w:val="28"/>
        </w:rPr>
      </w:pPr>
    </w:p>
    <w:p w:rsidR="0083233E" w:rsidRDefault="0083233E" w:rsidP="008323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Тестирование проводится в последнюю среду каждого месяца: </w:t>
      </w:r>
    </w:p>
    <w:p w:rsidR="0083233E" w:rsidRDefault="0083233E" w:rsidP="008323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30 апреля 2025 года, </w:t>
      </w:r>
    </w:p>
    <w:p w:rsidR="0083233E" w:rsidRDefault="0083233E" w:rsidP="008323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28 мая 2025 года, </w:t>
      </w:r>
    </w:p>
    <w:p w:rsidR="0083233E" w:rsidRDefault="0083233E" w:rsidP="008323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25 июня 2025 года, </w:t>
      </w:r>
    </w:p>
    <w:p w:rsidR="0083233E" w:rsidRDefault="0083233E" w:rsidP="008323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30 июля 2025 года, </w:t>
      </w:r>
    </w:p>
    <w:p w:rsidR="0083233E" w:rsidRDefault="0083233E" w:rsidP="008323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27 августа 2025 года, </w:t>
      </w:r>
    </w:p>
    <w:p w:rsidR="0083233E" w:rsidRDefault="0083233E" w:rsidP="008323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24 сентября 2025 года, </w:t>
      </w:r>
    </w:p>
    <w:p w:rsidR="0083233E" w:rsidRDefault="0083233E" w:rsidP="008323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29 октября 2025 года, </w:t>
      </w:r>
    </w:p>
    <w:p w:rsidR="0083233E" w:rsidRDefault="0083233E" w:rsidP="008323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26 ноября 2025 года</w:t>
      </w:r>
      <w:r>
        <w:rPr>
          <w:sz w:val="28"/>
          <w:szCs w:val="28"/>
        </w:rPr>
        <w:t xml:space="preserve">, </w:t>
      </w:r>
    </w:p>
    <w:p w:rsidR="0083233E" w:rsidRDefault="0083233E" w:rsidP="0083233E">
      <w:pPr>
        <w:pStyle w:val="Default"/>
        <w:rPr>
          <w:sz w:val="28"/>
          <w:szCs w:val="28"/>
        </w:rPr>
      </w:pPr>
      <w:r w:rsidRPr="0083233E">
        <w:rPr>
          <w:sz w:val="28"/>
          <w:szCs w:val="28"/>
        </w:rPr>
        <w:t xml:space="preserve">24 декабря 2025 года. </w:t>
      </w:r>
    </w:p>
    <w:p w:rsidR="0083233E" w:rsidRDefault="0083233E" w:rsidP="0083233E">
      <w:pPr>
        <w:pStyle w:val="Default"/>
        <w:rPr>
          <w:sz w:val="28"/>
          <w:szCs w:val="28"/>
        </w:rPr>
      </w:pPr>
    </w:p>
    <w:p w:rsidR="00A66AF3" w:rsidRPr="0083233E" w:rsidRDefault="0077076D" w:rsidP="0083233E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38"/>
          <w:szCs w:val="38"/>
        </w:rPr>
        <w:t>Тестирующие организации Советского района г.Казани</w:t>
      </w:r>
    </w:p>
    <w:p w:rsidR="0077076D" w:rsidRPr="006E28C8" w:rsidRDefault="0077076D" w:rsidP="0077076D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6E28C8">
        <w:rPr>
          <w:sz w:val="28"/>
          <w:szCs w:val="28"/>
          <w:lang w:val="ru-RU"/>
        </w:rPr>
        <w:t xml:space="preserve">МБОУ «Школа №22» </w:t>
      </w:r>
    </w:p>
    <w:p w:rsidR="0077076D" w:rsidRPr="006E28C8" w:rsidRDefault="0077076D" w:rsidP="0077076D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6E28C8">
        <w:rPr>
          <w:sz w:val="28"/>
          <w:szCs w:val="28"/>
          <w:lang w:val="ru-RU"/>
        </w:rPr>
        <w:t>МБОУ «Лицей №79»</w:t>
      </w:r>
    </w:p>
    <w:sectPr w:rsidR="0077076D" w:rsidRPr="006E28C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905FB"/>
    <w:multiLevelType w:val="multilevel"/>
    <w:tmpl w:val="42DE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968DA"/>
    <w:multiLevelType w:val="hybridMultilevel"/>
    <w:tmpl w:val="85E29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6D"/>
    <w:rsid w:val="006D518A"/>
    <w:rsid w:val="006E28C8"/>
    <w:rsid w:val="0077076D"/>
    <w:rsid w:val="0083233E"/>
    <w:rsid w:val="00A6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5DD1"/>
  <w15:chartTrackingRefBased/>
  <w15:docId w15:val="{B6ACC686-4F89-48A5-85BA-E48D79A9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32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4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SOVETSKYI R.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K.</dc:creator>
  <cp:keywords/>
  <dc:description/>
  <cp:lastModifiedBy>admin</cp:lastModifiedBy>
  <cp:revision>3</cp:revision>
  <dcterms:created xsi:type="dcterms:W3CDTF">2025-03-31T08:57:00Z</dcterms:created>
  <dcterms:modified xsi:type="dcterms:W3CDTF">2025-03-31T09:08:00Z</dcterms:modified>
</cp:coreProperties>
</file>